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A9DA4" w14:textId="77777777" w:rsidR="00276D13" w:rsidRDefault="00C569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125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Parents and Leaders Association Agenda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2595BEFE" wp14:editId="7CCCD0B7">
            <wp:simplePos x="0" y="0"/>
            <wp:positionH relativeFrom="column">
              <wp:posOffset>4416150</wp:posOffset>
            </wp:positionH>
            <wp:positionV relativeFrom="paragraph">
              <wp:posOffset>-88963</wp:posOffset>
            </wp:positionV>
            <wp:extent cx="752475" cy="790575"/>
            <wp:effectExtent l="0" t="0" r="0" b="0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AE47D0" w14:textId="77777777" w:rsidR="00276D13" w:rsidRDefault="00C569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7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June 21, </w:t>
      </w:r>
      <w:r>
        <w:rPr>
          <w:b/>
          <w:color w:val="000000"/>
          <w:sz w:val="24"/>
          <w:szCs w:val="24"/>
        </w:rPr>
        <w:t>202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, @ 6:00pm </w:t>
      </w:r>
    </w:p>
    <w:p w14:paraId="5805C8FC" w14:textId="77777777" w:rsidR="00276D13" w:rsidRDefault="00C569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40" w:lineRule="auto"/>
        <w:ind w:left="1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UWEX Basement, Black River Falls, WI </w:t>
      </w:r>
    </w:p>
    <w:p w14:paraId="70FC3DE4" w14:textId="77777777" w:rsidR="00276D13" w:rsidRDefault="00C569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49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to Order 6:08 pm</w:t>
      </w:r>
    </w:p>
    <w:p w14:paraId="17DF4592" w14:textId="77777777" w:rsidR="00276D13" w:rsidRDefault="00C569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Pledges </w:t>
      </w:r>
    </w:p>
    <w:p w14:paraId="6B7CC1AF" w14:textId="77777777" w:rsidR="00276D13" w:rsidRDefault="00C569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Roll </w:t>
      </w:r>
      <w:proofErr w:type="gramStart"/>
      <w:r>
        <w:rPr>
          <w:b/>
          <w:color w:val="000000"/>
          <w:sz w:val="24"/>
          <w:szCs w:val="24"/>
        </w:rPr>
        <w:t>Call ,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Mar</w:t>
      </w:r>
      <w:r>
        <w:rPr>
          <w:sz w:val="24"/>
          <w:szCs w:val="24"/>
        </w:rPr>
        <w:t xml:space="preserve">ibeth Graham, </w:t>
      </w:r>
      <w:proofErr w:type="spellStart"/>
      <w:r>
        <w:rPr>
          <w:sz w:val="24"/>
          <w:szCs w:val="24"/>
        </w:rPr>
        <w:t>Jaymee</w:t>
      </w:r>
      <w:proofErr w:type="spellEnd"/>
      <w:r>
        <w:rPr>
          <w:sz w:val="24"/>
          <w:szCs w:val="24"/>
        </w:rPr>
        <w:t xml:space="preserve"> Graham (Youth), Lori Janke, Molly Knisley, Mindy Wagner and Andrea </w:t>
      </w:r>
      <w:proofErr w:type="spellStart"/>
      <w:r>
        <w:rPr>
          <w:sz w:val="24"/>
          <w:szCs w:val="24"/>
        </w:rPr>
        <w:t>Rippley</w:t>
      </w:r>
      <w:proofErr w:type="spellEnd"/>
    </w:p>
    <w:p w14:paraId="2C1F5A00" w14:textId="77777777" w:rsidR="00276D13" w:rsidRDefault="00C569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Agenda revisions or items from the floor </w:t>
      </w:r>
      <w:r>
        <w:rPr>
          <w:color w:val="000000"/>
          <w:sz w:val="24"/>
          <w:szCs w:val="24"/>
        </w:rPr>
        <w:t>Fa</w:t>
      </w:r>
      <w:r>
        <w:rPr>
          <w:sz w:val="24"/>
          <w:szCs w:val="24"/>
        </w:rPr>
        <w:t xml:space="preserve">ir entry, food stand/building monitor shifts. </w:t>
      </w:r>
    </w:p>
    <w:p w14:paraId="49CC7C8E" w14:textId="77777777" w:rsidR="00276D13" w:rsidRDefault="00C569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Project </w:t>
      </w:r>
      <w:r>
        <w:rPr>
          <w:b/>
          <w:color w:val="000000"/>
          <w:sz w:val="24"/>
          <w:szCs w:val="24"/>
        </w:rPr>
        <w:t xml:space="preserve">reports </w:t>
      </w:r>
    </w:p>
    <w:p w14:paraId="44D32329" w14:textId="77777777" w:rsidR="00276D13" w:rsidRDefault="00C5695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Cloverbud</w:t>
      </w:r>
      <w:proofErr w:type="spellEnd"/>
      <w:r>
        <w:rPr>
          <w:color w:val="000000"/>
          <w:sz w:val="24"/>
          <w:szCs w:val="24"/>
        </w:rPr>
        <w:t>-Day</w:t>
      </w:r>
      <w:r>
        <w:rPr>
          <w:sz w:val="24"/>
          <w:szCs w:val="24"/>
        </w:rPr>
        <w:t xml:space="preserve"> camp, youth leaders</w:t>
      </w:r>
    </w:p>
    <w:p w14:paraId="72F8B1FC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August 12th at the Lunda Park</w:t>
      </w:r>
    </w:p>
    <w:p w14:paraId="49D1056F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Registration is open on 4-H Online</w:t>
      </w:r>
    </w:p>
    <w:p w14:paraId="72CA5AF3" w14:textId="77777777" w:rsidR="00276D13" w:rsidRDefault="00C5695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Dairy</w:t>
      </w:r>
    </w:p>
    <w:p w14:paraId="580FFE22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Essays dure at the end of the month</w:t>
      </w:r>
    </w:p>
    <w:p w14:paraId="789540E1" w14:textId="77777777" w:rsidR="00276D13" w:rsidRDefault="00C5695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Dog-</w:t>
      </w:r>
      <w:r>
        <w:rPr>
          <w:sz w:val="24"/>
          <w:szCs w:val="24"/>
        </w:rPr>
        <w:t>Mindy with updates</w:t>
      </w:r>
    </w:p>
    <w:p w14:paraId="10E6F279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 youth involved in the project</w:t>
      </w:r>
    </w:p>
    <w:p w14:paraId="06F0D3D1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Working on agility tonight</w:t>
      </w:r>
    </w:p>
    <w:p w14:paraId="5FFAB3D1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 more classes until fair</w:t>
      </w:r>
    </w:p>
    <w:p w14:paraId="2FD1504A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Monday and Tuesday of fair week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fully set up and run though the show. </w:t>
      </w:r>
    </w:p>
    <w:p w14:paraId="0C01E7ED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had 11 classes since May. </w:t>
      </w:r>
    </w:p>
    <w:p w14:paraId="402B15B0" w14:textId="77777777" w:rsidR="00276D13" w:rsidRDefault="00C5695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Horse</w:t>
      </w:r>
    </w:p>
    <w:p w14:paraId="4FEBC951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Trouble getting dates</w:t>
      </w:r>
    </w:p>
    <w:p w14:paraId="2397141A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Youth are working on getting to the sessions and finishing their boards.</w:t>
      </w:r>
    </w:p>
    <w:p w14:paraId="75EADD98" w14:textId="77777777" w:rsidR="00276D13" w:rsidRDefault="00C5695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Livestoc</w:t>
      </w:r>
      <w:r>
        <w:rPr>
          <w:sz w:val="24"/>
          <w:szCs w:val="24"/>
        </w:rPr>
        <w:t>k</w:t>
      </w:r>
    </w:p>
    <w:p w14:paraId="4E43FA3E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Workshop 26th</w:t>
      </w:r>
    </w:p>
    <w:p w14:paraId="20E3F744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Youth can bring an </w:t>
      </w:r>
      <w:proofErr w:type="gramStart"/>
      <w:r>
        <w:rPr>
          <w:sz w:val="24"/>
          <w:szCs w:val="24"/>
        </w:rPr>
        <w:t>animal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it does not matter if you are showing that animal at the fair. Animals are not required.</w:t>
      </w:r>
    </w:p>
    <w:p w14:paraId="64919DE7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Starts @ 10 am</w:t>
      </w:r>
    </w:p>
    <w:p w14:paraId="41639B95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Bring a show stick and a halter even if you are not bringing an animal. </w:t>
      </w:r>
    </w:p>
    <w:p w14:paraId="255475DA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 do not have to be from Jackson County to attend </w:t>
      </w:r>
      <w:proofErr w:type="gramStart"/>
      <w:r>
        <w:rPr>
          <w:sz w:val="24"/>
          <w:szCs w:val="24"/>
        </w:rPr>
        <w:t>workshop..</w:t>
      </w:r>
      <w:proofErr w:type="gramEnd"/>
    </w:p>
    <w:p w14:paraId="3439F40D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One point for </w:t>
      </w:r>
      <w:r>
        <w:rPr>
          <w:sz w:val="24"/>
          <w:szCs w:val="24"/>
        </w:rPr>
        <w:t xml:space="preserve">educational credit.  </w:t>
      </w:r>
    </w:p>
    <w:p w14:paraId="2E5477FB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there are questions, ask Lori Janke. </w:t>
      </w:r>
    </w:p>
    <w:p w14:paraId="798BA92E" w14:textId="77777777" w:rsidR="00276D13" w:rsidRDefault="00C5695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Small Animal</w:t>
      </w:r>
    </w:p>
    <w:p w14:paraId="7DE6311C" w14:textId="77777777" w:rsidR="00276D13" w:rsidRDefault="00276D1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02F6F27E" w14:textId="77777777" w:rsidR="00276D13" w:rsidRDefault="00C5695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Shooting Sports</w:t>
      </w:r>
    </w:p>
    <w:p w14:paraId="56C16DDD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Certification in </w:t>
      </w:r>
      <w:proofErr w:type="spellStart"/>
      <w:r>
        <w:rPr>
          <w:color w:val="000000"/>
          <w:sz w:val="24"/>
          <w:szCs w:val="24"/>
        </w:rPr>
        <w:t>Eau</w:t>
      </w:r>
      <w:proofErr w:type="spellEnd"/>
      <w:r>
        <w:rPr>
          <w:color w:val="000000"/>
          <w:sz w:val="24"/>
          <w:szCs w:val="24"/>
        </w:rPr>
        <w:t xml:space="preserve"> Claire on 26th</w:t>
      </w:r>
    </w:p>
    <w:p w14:paraId="55A0A9ED" w14:textId="77777777" w:rsidR="00276D13" w:rsidRDefault="00C5695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Quilting SPIN Club </w:t>
      </w:r>
    </w:p>
    <w:p w14:paraId="0FA3D67F" w14:textId="77777777" w:rsidR="00276D13" w:rsidRDefault="00C5695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Felting SPIN Club </w:t>
      </w:r>
      <w:r>
        <w:rPr>
          <w:sz w:val="24"/>
          <w:szCs w:val="24"/>
        </w:rPr>
        <w:t xml:space="preserve"> </w:t>
      </w:r>
    </w:p>
    <w:p w14:paraId="1B68811C" w14:textId="77777777" w:rsidR="00276D13" w:rsidRDefault="00C569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Committee Reports</w:t>
      </w:r>
    </w:p>
    <w:p w14:paraId="132DC0C7" w14:textId="77777777" w:rsidR="00276D13" w:rsidRDefault="00C5695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Fair parks </w:t>
      </w:r>
    </w:p>
    <w:p w14:paraId="5D494F35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Working on improvements pre fair</w:t>
      </w:r>
    </w:p>
    <w:p w14:paraId="607097F1" w14:textId="77777777" w:rsidR="00276D13" w:rsidRDefault="00C5695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Food stand</w:t>
      </w:r>
    </w:p>
    <w:p w14:paraId="5A81E3C6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Working on the food stand schedule for July. </w:t>
      </w:r>
    </w:p>
    <w:p w14:paraId="440BF9FF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Create a food stand committee and schedule a meeting. </w:t>
      </w:r>
    </w:p>
    <w:p w14:paraId="1A828807" w14:textId="77777777" w:rsidR="00276D13" w:rsidRDefault="00C56953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Lori (Contacting </w:t>
      </w:r>
      <w:proofErr w:type="spellStart"/>
      <w:r>
        <w:rPr>
          <w:sz w:val="24"/>
          <w:szCs w:val="24"/>
        </w:rPr>
        <w:t>Dorthy</w:t>
      </w:r>
      <w:proofErr w:type="spellEnd"/>
      <w:r>
        <w:rPr>
          <w:sz w:val="24"/>
          <w:szCs w:val="24"/>
        </w:rPr>
        <w:t>)</w:t>
      </w:r>
    </w:p>
    <w:p w14:paraId="1CA92699" w14:textId="77777777" w:rsidR="00276D13" w:rsidRDefault="00C56953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Molly</w:t>
      </w:r>
    </w:p>
    <w:p w14:paraId="203A7BF3" w14:textId="77777777" w:rsidR="00276D13" w:rsidRDefault="00C56953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Andrea</w:t>
      </w:r>
    </w:p>
    <w:p w14:paraId="7EB1CDE0" w14:textId="77777777" w:rsidR="00276D13" w:rsidRDefault="00C56953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Rachel</w:t>
      </w:r>
    </w:p>
    <w:p w14:paraId="0633F7D9" w14:textId="77777777" w:rsidR="00276D13" w:rsidRDefault="00C56953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Maribeth</w:t>
      </w:r>
    </w:p>
    <w:p w14:paraId="12B801D9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Monday June 28th Food stand committee meeting</w:t>
      </w:r>
    </w:p>
    <w:p w14:paraId="382B9648" w14:textId="77777777" w:rsidR="00276D13" w:rsidRDefault="00C5695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Fundraising</w:t>
      </w:r>
    </w:p>
    <w:p w14:paraId="7B3127B0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Waiting on the plat book updates</w:t>
      </w:r>
    </w:p>
    <w:p w14:paraId="27CC7B7B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Cookbooks</w:t>
      </w:r>
    </w:p>
    <w:p w14:paraId="6AA9F0ED" w14:textId="77777777" w:rsidR="00276D13" w:rsidRDefault="00C56953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Clubs have been selling them one-on-one and at the </w:t>
      </w:r>
      <w:proofErr w:type="gramStart"/>
      <w:r>
        <w:rPr>
          <w:sz w:val="24"/>
          <w:szCs w:val="24"/>
        </w:rPr>
        <w:t>farmers</w:t>
      </w:r>
      <w:proofErr w:type="gramEnd"/>
      <w:r>
        <w:rPr>
          <w:sz w:val="24"/>
          <w:szCs w:val="24"/>
        </w:rPr>
        <w:t xml:space="preserve"> market. </w:t>
      </w:r>
    </w:p>
    <w:p w14:paraId="148CACBC" w14:textId="77777777" w:rsidR="00276D13" w:rsidRDefault="00C569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Secretary’s Report </w:t>
      </w:r>
    </w:p>
    <w:p w14:paraId="73CB6CB4" w14:textId="77777777" w:rsidR="00276D13" w:rsidRDefault="00C5695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Tabled</w:t>
      </w:r>
    </w:p>
    <w:p w14:paraId="5E162F5F" w14:textId="77777777" w:rsidR="00276D13" w:rsidRDefault="00C569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Treasurer’s Report/Association Bills</w:t>
      </w:r>
      <w:r>
        <w:rPr>
          <w:color w:val="000000"/>
          <w:sz w:val="24"/>
          <w:szCs w:val="24"/>
        </w:rPr>
        <w:t xml:space="preserve"> </w:t>
      </w:r>
    </w:p>
    <w:p w14:paraId="142444A1" w14:textId="77777777" w:rsidR="00276D13" w:rsidRDefault="00C569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69844B" w14:textId="77777777" w:rsidR="00276D13" w:rsidRDefault="00C569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4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Old Business </w:t>
      </w:r>
    </w:p>
    <w:p w14:paraId="410506BD" w14:textId="77777777" w:rsidR="00276D13" w:rsidRDefault="00C5695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2020 Awards /Record Books</w:t>
      </w:r>
    </w:p>
    <w:p w14:paraId="78E06429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Check in with Rachel about a letter explaining chamber bucks. </w:t>
      </w:r>
    </w:p>
    <w:p w14:paraId="536F817D" w14:textId="77777777" w:rsidR="00276D13" w:rsidRDefault="00C5695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Food Stand Contract</w:t>
      </w:r>
    </w:p>
    <w:p w14:paraId="77C77757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Tabled until Committee Report</w:t>
      </w:r>
    </w:p>
    <w:p w14:paraId="3A3A4A21" w14:textId="77777777" w:rsidR="00276D13" w:rsidRDefault="00C5695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Insurance Update</w:t>
      </w:r>
    </w:p>
    <w:p w14:paraId="693AA1D6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Check in with Amy about </w:t>
      </w:r>
    </w:p>
    <w:p w14:paraId="095F8462" w14:textId="77777777" w:rsidR="00276D13" w:rsidRDefault="00C5695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Cloverbud</w:t>
      </w:r>
      <w:proofErr w:type="spellEnd"/>
      <w:r>
        <w:rPr>
          <w:sz w:val="24"/>
          <w:szCs w:val="24"/>
        </w:rPr>
        <w:t xml:space="preserve"> -leader/youth leaders </w:t>
      </w:r>
    </w:p>
    <w:p w14:paraId="30665DD2" w14:textId="77777777" w:rsidR="00276D13" w:rsidRDefault="00C5695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Review/Approval of 2021-22 applications </w:t>
      </w:r>
    </w:p>
    <w:p w14:paraId="622A204C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Send out an E-vote for the dog project</w:t>
      </w:r>
    </w:p>
    <w:p w14:paraId="0525E9BE" w14:textId="77777777" w:rsidR="00276D13" w:rsidRDefault="00C56953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$400 is for the use of the Arena </w:t>
      </w:r>
    </w:p>
    <w:p w14:paraId="1A84C13E" w14:textId="77777777" w:rsidR="00276D13" w:rsidRDefault="00C56953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$40 per night</w:t>
      </w:r>
    </w:p>
    <w:p w14:paraId="71F6293C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Include all grants on the E-vote. </w:t>
      </w:r>
    </w:p>
    <w:p w14:paraId="0B98C81A" w14:textId="77777777" w:rsidR="00276D13" w:rsidRDefault="00C56953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Maribeth and Andrea will work on that. </w:t>
      </w:r>
    </w:p>
    <w:p w14:paraId="7F415719" w14:textId="77777777" w:rsidR="00276D13" w:rsidRDefault="00C5695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2020 Scholarship applications</w:t>
      </w:r>
    </w:p>
    <w:p w14:paraId="08B74921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Send a letter of acknowledgement since we do not have a quorum to vote this evening. </w:t>
      </w:r>
    </w:p>
    <w:p w14:paraId="7A7D31F4" w14:textId="77777777" w:rsidR="00276D13" w:rsidRDefault="00C5695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Review/ Updated annual budget </w:t>
      </w:r>
    </w:p>
    <w:p w14:paraId="2FF25BF9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Updated Fair Cleanup and Camp in the budget. </w:t>
      </w:r>
    </w:p>
    <w:p w14:paraId="7FBF1C85" w14:textId="77777777" w:rsidR="00276D13" w:rsidRDefault="00C5695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Fall Ice cream social</w:t>
      </w:r>
    </w:p>
    <w:p w14:paraId="61B61BF1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September 12th</w:t>
      </w:r>
    </w:p>
    <w:p w14:paraId="225ACFAF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Inviting other counties</w:t>
      </w:r>
    </w:p>
    <w:p w14:paraId="10DE2BF7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Advertising</w:t>
      </w:r>
    </w:p>
    <w:p w14:paraId="36496FD5" w14:textId="77777777" w:rsidR="00276D13" w:rsidRDefault="00C56953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Create backpack stuffers</w:t>
      </w:r>
    </w:p>
    <w:p w14:paraId="3A5414B2" w14:textId="77777777" w:rsidR="00276D13" w:rsidRDefault="00C56953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Paper adds</w:t>
      </w:r>
    </w:p>
    <w:p w14:paraId="46AAD418" w14:textId="77777777" w:rsidR="00276D13" w:rsidRDefault="00C56953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Radio Advertisements</w:t>
      </w:r>
    </w:p>
    <w:p w14:paraId="229777FC" w14:textId="77777777" w:rsidR="00276D13" w:rsidRDefault="00C56953">
      <w:pPr>
        <w:widowControl w:val="0"/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See if DJ would come to event</w:t>
      </w:r>
    </w:p>
    <w:p w14:paraId="27E2BB2A" w14:textId="77777777" w:rsidR="00276D13" w:rsidRDefault="00C56953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Youth in Communications who would be interested in using their project skills</w:t>
      </w:r>
    </w:p>
    <w:p w14:paraId="40331213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Activities</w:t>
      </w:r>
    </w:p>
    <w:p w14:paraId="02493840" w14:textId="77777777" w:rsidR="00276D13" w:rsidRDefault="00C56953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Tie Blankets</w:t>
      </w:r>
    </w:p>
    <w:p w14:paraId="4DFF9E74" w14:textId="77777777" w:rsidR="00276D13" w:rsidRDefault="00C56953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Photography sessions</w:t>
      </w:r>
    </w:p>
    <w:p w14:paraId="626EB29D" w14:textId="77777777" w:rsidR="00276D13" w:rsidRDefault="00276D13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</w:p>
    <w:p w14:paraId="4BC72626" w14:textId="77777777" w:rsidR="00276D13" w:rsidRDefault="00C5695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To-Do Items from May Meeting:</w:t>
      </w:r>
    </w:p>
    <w:p w14:paraId="320F55F9" w14:textId="77777777" w:rsidR="00276D13" w:rsidRDefault="00C56953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New Busines</w:t>
      </w:r>
      <w:r>
        <w:rPr>
          <w:b/>
          <w:sz w:val="24"/>
          <w:szCs w:val="24"/>
        </w:rPr>
        <w:t xml:space="preserve">s  </w:t>
      </w:r>
    </w:p>
    <w:p w14:paraId="116206F4" w14:textId="77777777" w:rsidR="00276D13" w:rsidRDefault="00C5695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Review/Approve 2021-22 </w:t>
      </w:r>
      <w:r>
        <w:rPr>
          <w:sz w:val="24"/>
          <w:szCs w:val="24"/>
        </w:rPr>
        <w:t>grant applications- Mindy for dog project to Collaborate on grant request.</w:t>
      </w:r>
    </w:p>
    <w:p w14:paraId="78B17BC7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Will send out E-Vote</w:t>
      </w:r>
    </w:p>
    <w:p w14:paraId="4BE689E3" w14:textId="77777777" w:rsidR="00276D13" w:rsidRDefault="00C5695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2020 Scholarship Applications- An interview has taken place before meeting and needs final voting to be decided for Danielle Johnson </w:t>
      </w:r>
    </w:p>
    <w:p w14:paraId="6644A866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Vote on by next meeting</w:t>
      </w:r>
    </w:p>
    <w:p w14:paraId="72FD3036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nd out a letter of acknowledgment. </w:t>
      </w:r>
    </w:p>
    <w:p w14:paraId="762F7BAE" w14:textId="77777777" w:rsidR="00276D13" w:rsidRDefault="00C5695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Review/Update annual budget to be voted on</w:t>
      </w:r>
    </w:p>
    <w:p w14:paraId="16A8A9FD" w14:textId="77777777" w:rsidR="00276D13" w:rsidRDefault="00C5695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County Collaboration- on hold because of scheduling, their fair starts July 14th</w:t>
      </w:r>
    </w:p>
    <w:p w14:paraId="5F8E186A" w14:textId="77777777" w:rsidR="00276D13" w:rsidRDefault="00C5695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Review/revise </w:t>
      </w:r>
      <w:hyperlink r:id="rId6">
        <w:r>
          <w:rPr>
            <w:color w:val="1155CC"/>
            <w:sz w:val="24"/>
            <w:szCs w:val="24"/>
            <w:u w:val="single"/>
          </w:rPr>
          <w:t>Constitution bylaws</w:t>
        </w:r>
      </w:hyperlink>
    </w:p>
    <w:p w14:paraId="694B7B9D" w14:textId="77777777" w:rsidR="00276D13" w:rsidRDefault="00C5695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Project support checklist for showing at fair</w:t>
      </w:r>
    </w:p>
    <w:p w14:paraId="0FD21F76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Tabled until next month</w:t>
      </w:r>
    </w:p>
    <w:p w14:paraId="0B0DBB27" w14:textId="77777777" w:rsidR="00276D13" w:rsidRDefault="00C569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Staff announcements </w:t>
      </w:r>
    </w:p>
    <w:p w14:paraId="28D16D02" w14:textId="77777777" w:rsidR="00276D13" w:rsidRDefault="00276D1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054FB528" w14:textId="77777777" w:rsidR="00276D13" w:rsidRDefault="00C569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To Do:</w:t>
      </w:r>
    </w:p>
    <w:p w14:paraId="5DE56153" w14:textId="77777777" w:rsidR="00276D13" w:rsidRDefault="00C5695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Fair Clean up July 21st 4pm </w:t>
      </w:r>
    </w:p>
    <w:p w14:paraId="43D383EB" w14:textId="77777777" w:rsidR="00276D13" w:rsidRDefault="00C5695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Send out E-vote </w:t>
      </w:r>
    </w:p>
    <w:p w14:paraId="2478B540" w14:textId="77777777" w:rsidR="00276D13" w:rsidRDefault="00C56953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Maribeth and Andrea will work on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Wednesday</w:t>
      </w:r>
    </w:p>
    <w:p w14:paraId="45CE1AC9" w14:textId="77777777" w:rsidR="00276D13" w:rsidRDefault="00C569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Adjourn </w:t>
      </w:r>
    </w:p>
    <w:p w14:paraId="0EE67640" w14:textId="77777777" w:rsidR="00276D13" w:rsidRDefault="00C569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Next Full Meeting: </w:t>
      </w:r>
      <w:r>
        <w:rPr>
          <w:b/>
          <w:sz w:val="24"/>
          <w:szCs w:val="24"/>
        </w:rPr>
        <w:t xml:space="preserve">Jul 19th, </w:t>
      </w:r>
      <w:r>
        <w:rPr>
          <w:b/>
          <w:color w:val="000000"/>
          <w:sz w:val="24"/>
          <w:szCs w:val="24"/>
        </w:rPr>
        <w:t>2021 @ 6:00 PM at the Extension Office</w:t>
      </w:r>
    </w:p>
    <w:p w14:paraId="3A5337F0" w14:textId="77777777" w:rsidR="00276D13" w:rsidRDefault="00C569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4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Next Exec Board Meeting: Jul 12th, 2021 @ 5:30 PM at the Extension Office</w:t>
      </w:r>
    </w:p>
    <w:sectPr w:rsidR="00276D13">
      <w:pgSz w:w="12240" w:h="15840"/>
      <w:pgMar w:top="540" w:right="1440" w:bottom="243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4686E"/>
    <w:multiLevelType w:val="multilevel"/>
    <w:tmpl w:val="2EDE8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13"/>
    <w:rsid w:val="00276D13"/>
    <w:rsid w:val="00C5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2C87"/>
  <w15:docId w15:val="{B4F7F7EC-29B6-47DD-BF55-1D0E8ADC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8EbwujDguPVlqNxuEe5tKWosG6ONq-9SYqAi9T9sg5c/edit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Rippley,Andrea</dc:creator>
  <cp:lastModifiedBy>Rippley,Andrea</cp:lastModifiedBy>
  <cp:revision>2</cp:revision>
  <dcterms:created xsi:type="dcterms:W3CDTF">2021-09-21T16:33:00Z</dcterms:created>
  <dcterms:modified xsi:type="dcterms:W3CDTF">2021-09-21T16:33:00Z</dcterms:modified>
</cp:coreProperties>
</file>